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91419D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Default="00684D4A" w:rsidP="0091419D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F77A0A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</w:t>
      </w:r>
      <w:r w:rsid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ПОСТАНОВЛЕНИЕ</w:t>
      </w:r>
    </w:p>
    <w:p w:rsidR="00684D4A" w:rsidRPr="0032432C" w:rsidRDefault="0099650C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32432C">
        <w:rPr>
          <w:rFonts w:ascii="Times New Roman" w:hAnsi="Times New Roman" w:cs="Times New Roman"/>
          <w:sz w:val="26"/>
          <w:szCs w:val="26"/>
        </w:rPr>
        <w:t>«</w:t>
      </w:r>
      <w:r w:rsidR="005A5358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="006450FD" w:rsidRPr="0032432C">
        <w:rPr>
          <w:rFonts w:ascii="Times New Roman" w:hAnsi="Times New Roman" w:cs="Times New Roman"/>
          <w:sz w:val="26"/>
          <w:szCs w:val="26"/>
        </w:rPr>
        <w:t xml:space="preserve">» </w:t>
      </w:r>
      <w:r w:rsidR="008D3728" w:rsidRPr="0032432C">
        <w:rPr>
          <w:rFonts w:ascii="Times New Roman" w:hAnsi="Times New Roman" w:cs="Times New Roman"/>
          <w:sz w:val="26"/>
          <w:szCs w:val="26"/>
        </w:rPr>
        <w:t>июль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 202</w:t>
      </w:r>
      <w:r w:rsidR="00F77A0A" w:rsidRPr="0032432C">
        <w:rPr>
          <w:rFonts w:ascii="Times New Roman" w:hAnsi="Times New Roman" w:cs="Times New Roman"/>
          <w:sz w:val="26"/>
          <w:szCs w:val="26"/>
        </w:rPr>
        <w:t>2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 й.     </w:t>
      </w:r>
      <w:r w:rsidR="008D110B" w:rsidRPr="0032432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7A0A" w:rsidRPr="0032432C">
        <w:rPr>
          <w:rFonts w:ascii="Times New Roman" w:hAnsi="Times New Roman" w:cs="Times New Roman"/>
          <w:sz w:val="26"/>
          <w:szCs w:val="26"/>
        </w:rPr>
        <w:t xml:space="preserve">  </w:t>
      </w:r>
      <w:r w:rsidR="0032432C">
        <w:rPr>
          <w:rFonts w:ascii="Times New Roman" w:hAnsi="Times New Roman" w:cs="Times New Roman"/>
          <w:sz w:val="26"/>
          <w:szCs w:val="26"/>
        </w:rPr>
        <w:t xml:space="preserve">        </w:t>
      </w:r>
      <w:r w:rsidR="008D110B" w:rsidRPr="0032432C">
        <w:rPr>
          <w:rFonts w:ascii="Times New Roman" w:hAnsi="Times New Roman" w:cs="Times New Roman"/>
          <w:sz w:val="26"/>
          <w:szCs w:val="26"/>
        </w:rPr>
        <w:t xml:space="preserve">№ </w:t>
      </w:r>
      <w:r w:rsidR="008D3728" w:rsidRPr="0032432C">
        <w:rPr>
          <w:rFonts w:ascii="Times New Roman" w:hAnsi="Times New Roman" w:cs="Times New Roman"/>
          <w:sz w:val="26"/>
          <w:szCs w:val="26"/>
        </w:rPr>
        <w:t>135</w:t>
      </w:r>
      <w:r w:rsidRPr="0032432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2432C">
        <w:rPr>
          <w:rFonts w:ascii="Times New Roman" w:hAnsi="Times New Roman" w:cs="Times New Roman"/>
          <w:sz w:val="26"/>
          <w:szCs w:val="26"/>
        </w:rPr>
        <w:t xml:space="preserve">      </w:t>
      </w:r>
      <w:r w:rsidRPr="0032432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2432C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5A5358">
        <w:rPr>
          <w:rFonts w:ascii="Times New Roman" w:hAnsi="Times New Roman" w:cs="Times New Roman"/>
          <w:sz w:val="26"/>
          <w:szCs w:val="26"/>
        </w:rPr>
        <w:t>01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» </w:t>
      </w:r>
      <w:r w:rsidR="008D3728" w:rsidRPr="0032432C">
        <w:rPr>
          <w:rFonts w:ascii="Times New Roman" w:hAnsi="Times New Roman" w:cs="Times New Roman"/>
          <w:sz w:val="26"/>
          <w:szCs w:val="26"/>
        </w:rPr>
        <w:t>июля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 202</w:t>
      </w:r>
      <w:r w:rsidR="00F77A0A" w:rsidRPr="0032432C">
        <w:rPr>
          <w:rFonts w:ascii="Times New Roman" w:hAnsi="Times New Roman" w:cs="Times New Roman"/>
          <w:sz w:val="26"/>
          <w:szCs w:val="26"/>
        </w:rPr>
        <w:t>2</w:t>
      </w:r>
      <w:r w:rsidR="00684D4A" w:rsidRPr="0032432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50FD" w:rsidRPr="0032432C" w:rsidRDefault="006D43CD" w:rsidP="008D372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32432C">
        <w:rPr>
          <w:rFonts w:ascii="Times New Roman" w:hAnsi="Times New Roman" w:cs="Times New Roman"/>
          <w:bCs/>
          <w:sz w:val="26"/>
          <w:szCs w:val="26"/>
        </w:rPr>
        <w:t xml:space="preserve">Об отмене постановления администрации сельского поселения </w:t>
      </w:r>
      <w:proofErr w:type="spellStart"/>
      <w:r w:rsidRPr="0032432C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Pr="0032432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2432C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Pr="0032432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>18.03.2020</w:t>
      </w:r>
      <w:r w:rsidRPr="0032432C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>16</w:t>
      </w:r>
      <w:r w:rsidRPr="003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" w:name="_Hlk108769277"/>
      <w:r w:rsidRPr="0032432C">
        <w:rPr>
          <w:rFonts w:ascii="Times New Roman" w:hAnsi="Times New Roman" w:cs="Times New Roman"/>
          <w:bCs/>
          <w:sz w:val="26"/>
          <w:szCs w:val="26"/>
        </w:rPr>
        <w:t>«</w:t>
      </w:r>
      <w:bookmarkStart w:id="2" w:name="_Hlk93561624"/>
      <w:r w:rsidR="008D3728" w:rsidRPr="0032432C">
        <w:rPr>
          <w:rFonts w:ascii="Times New Roman" w:hAnsi="Times New Roman" w:cs="Times New Roman"/>
          <w:sz w:val="26"/>
          <w:szCs w:val="26"/>
        </w:rPr>
        <w:t xml:space="preserve">О порядке взаимодействия при осуществлении контроля Администрацией сельского поселения </w:t>
      </w:r>
      <w:proofErr w:type="spellStart"/>
      <w:r w:rsidR="008D3728" w:rsidRPr="0032432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8D3728" w:rsidRPr="0032432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8D3728" w:rsidRPr="0032432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8D3728" w:rsidRPr="003243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4A28D4" w:rsidRPr="003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1"/>
      <w:r w:rsidR="004A28D4" w:rsidRPr="0032432C">
        <w:rPr>
          <w:rFonts w:ascii="Times New Roman" w:hAnsi="Times New Roman" w:cs="Times New Roman"/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4A28D4" w:rsidRPr="0032432C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4A28D4" w:rsidRPr="0032432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4A28D4" w:rsidRPr="0032432C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="004A28D4" w:rsidRPr="0032432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32432C">
        <w:rPr>
          <w:rFonts w:ascii="Times New Roman" w:hAnsi="Times New Roman" w:cs="Times New Roman"/>
          <w:bCs/>
          <w:sz w:val="26"/>
          <w:szCs w:val="26"/>
        </w:rPr>
        <w:t>»</w:t>
      </w:r>
    </w:p>
    <w:bookmarkEnd w:id="2"/>
    <w:p w:rsidR="00721804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432C" w:rsidRPr="0032432C" w:rsidRDefault="0032432C" w:rsidP="0032432C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           </w:t>
      </w:r>
      <w:r w:rsidRPr="0032432C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В связи с использованием в работе Постановления Правительства Российской Федерации от 06.08.2020 г. №1193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8D110B" w:rsidRDefault="006450FD" w:rsidP="008D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</w:t>
      </w:r>
      <w:r w:rsidR="008D1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19D" w:rsidRPr="0032432C" w:rsidRDefault="00721804" w:rsidP="0091419D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32C">
        <w:rPr>
          <w:rFonts w:ascii="Times New Roman" w:hAnsi="Times New Roman" w:cs="Times New Roman"/>
          <w:bCs/>
          <w:sz w:val="26"/>
          <w:szCs w:val="26"/>
        </w:rPr>
        <w:t>Отменить п</w:t>
      </w:r>
      <w:r w:rsidR="006D43CD" w:rsidRPr="0032432C">
        <w:rPr>
          <w:rFonts w:ascii="Times New Roman" w:hAnsi="Times New Roman" w:cs="Times New Roman"/>
          <w:bCs/>
          <w:sz w:val="26"/>
          <w:szCs w:val="26"/>
        </w:rPr>
        <w:t>остановление администрации сельского поселения</w:t>
      </w:r>
      <w:r w:rsidR="0091419D" w:rsidRPr="003243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419D" w:rsidRPr="0032432C" w:rsidRDefault="006D43CD" w:rsidP="0091419D">
      <w:pPr>
        <w:pStyle w:val="ab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2432C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Pr="0032432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2432C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Pr="0032432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>18.03.2020</w:t>
      </w:r>
      <w:r w:rsidRPr="0032432C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>№16</w:t>
      </w:r>
      <w:r w:rsidRPr="003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>«</w:t>
      </w:r>
      <w:r w:rsidR="008D3728" w:rsidRPr="0032432C">
        <w:rPr>
          <w:rFonts w:ascii="Times New Roman" w:hAnsi="Times New Roman" w:cs="Times New Roman"/>
          <w:sz w:val="26"/>
          <w:szCs w:val="26"/>
        </w:rPr>
        <w:t xml:space="preserve">О порядке взаимодействия при осуществлении контроля Администрацией сельского поселения </w:t>
      </w:r>
      <w:proofErr w:type="spellStart"/>
      <w:r w:rsidR="008D3728" w:rsidRPr="0032432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8D3728" w:rsidRPr="0032432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8D3728" w:rsidRPr="0032432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8D3728" w:rsidRPr="003243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</w:r>
      <w:r w:rsidR="008D3728" w:rsidRPr="003243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419D" w:rsidRPr="0032432C">
        <w:rPr>
          <w:rFonts w:ascii="Times New Roman" w:hAnsi="Times New Roman" w:cs="Times New Roman"/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91419D" w:rsidRPr="0032432C">
        <w:rPr>
          <w:rFonts w:ascii="Times New Roman" w:hAnsi="Times New Roman" w:cs="Times New Roman"/>
          <w:bCs/>
          <w:sz w:val="26"/>
          <w:szCs w:val="26"/>
        </w:rPr>
        <w:t>Староматинский</w:t>
      </w:r>
      <w:proofErr w:type="spellEnd"/>
      <w:r w:rsidR="0091419D" w:rsidRPr="0032432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91419D" w:rsidRPr="0032432C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="0091419D" w:rsidRPr="0032432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</w:t>
      </w:r>
    </w:p>
    <w:p w:rsidR="0091419D" w:rsidRPr="0032432C" w:rsidRDefault="00721804" w:rsidP="0091419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32C">
        <w:rPr>
          <w:rFonts w:ascii="Times New Roman" w:hAnsi="Times New Roman" w:cs="Times New Roman"/>
          <w:sz w:val="26"/>
          <w:szCs w:val="26"/>
        </w:rPr>
        <w:t>Настоящее Постановление обнародовать путем вывешивания на</w:t>
      </w:r>
      <w:r w:rsidR="0091419D" w:rsidRPr="00324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804" w:rsidRPr="0032432C" w:rsidRDefault="00721804" w:rsidP="009141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32C">
        <w:rPr>
          <w:rFonts w:ascii="Times New Roman" w:hAnsi="Times New Roman" w:cs="Times New Roman"/>
          <w:sz w:val="26"/>
          <w:szCs w:val="26"/>
        </w:rPr>
        <w:t xml:space="preserve">информационном стенде в здании администрации сельского поселения </w:t>
      </w:r>
      <w:proofErr w:type="spellStart"/>
      <w:r w:rsidRPr="0032432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32432C">
        <w:rPr>
          <w:rFonts w:ascii="Times New Roman" w:hAnsi="Times New Roman" w:cs="Times New Roman"/>
          <w:sz w:val="26"/>
          <w:szCs w:val="26"/>
        </w:rPr>
        <w:t xml:space="preserve"> сельсовет и на официальном </w:t>
      </w:r>
      <w:r w:rsidRPr="0032432C">
        <w:rPr>
          <w:rFonts w:ascii="Times New Roman" w:hAnsi="Times New Roman" w:cs="Times New Roman"/>
          <w:color w:val="000000"/>
          <w:sz w:val="26"/>
          <w:szCs w:val="26"/>
        </w:rPr>
        <w:t xml:space="preserve">сайте </w:t>
      </w:r>
      <w:hyperlink r:id="rId8" w:history="1">
        <w:r w:rsidRPr="0032432C">
          <w:rPr>
            <w:rStyle w:val="a3"/>
            <w:rFonts w:ascii="Times New Roman" w:eastAsia="SimSun" w:hAnsi="Times New Roman" w:cs="Times New Roman"/>
            <w:color w:val="000000"/>
            <w:sz w:val="26"/>
            <w:szCs w:val="26"/>
            <w:lang w:val="en-US"/>
          </w:rPr>
          <w:t>http</w:t>
        </w:r>
        <w:r w:rsidRPr="0032432C">
          <w:rPr>
            <w:rStyle w:val="a3"/>
            <w:rFonts w:ascii="Times New Roman" w:eastAsia="SimSun" w:hAnsi="Times New Roman" w:cs="Times New Roman"/>
            <w:color w:val="000000"/>
            <w:sz w:val="26"/>
            <w:szCs w:val="26"/>
          </w:rPr>
          <w:t>://</w:t>
        </w:r>
        <w:proofErr w:type="spellStart"/>
        <w:r w:rsidRPr="0032432C">
          <w:rPr>
            <w:rStyle w:val="a3"/>
            <w:rFonts w:ascii="Times New Roman" w:eastAsia="SimSun" w:hAnsi="Times New Roman" w:cs="Times New Roman"/>
            <w:color w:val="000000"/>
            <w:sz w:val="26"/>
            <w:szCs w:val="26"/>
            <w:lang w:val="en-US"/>
          </w:rPr>
          <w:t>Stmaty</w:t>
        </w:r>
        <w:proofErr w:type="spellEnd"/>
        <w:r w:rsidRPr="0032432C">
          <w:rPr>
            <w:rStyle w:val="a3"/>
            <w:rFonts w:ascii="Times New Roman" w:eastAsia="SimSu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32432C">
          <w:rPr>
            <w:rStyle w:val="a3"/>
            <w:rFonts w:ascii="Times New Roman" w:eastAsia="SimSu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3243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419D" w:rsidRPr="0032432C" w:rsidRDefault="00721804" w:rsidP="006450F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32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 </w:t>
      </w:r>
    </w:p>
    <w:p w:rsidR="006450FD" w:rsidRPr="0032432C" w:rsidRDefault="006450FD" w:rsidP="00B06B0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06B07" w:rsidRDefault="00B06B07" w:rsidP="00914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432C" w:rsidRPr="0032432C" w:rsidRDefault="0032432C" w:rsidP="00914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3728" w:rsidRPr="0032432C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32432C">
        <w:rPr>
          <w:sz w:val="26"/>
          <w:szCs w:val="26"/>
        </w:rPr>
        <w:t>Глава  сельского</w:t>
      </w:r>
      <w:proofErr w:type="gramEnd"/>
      <w:r w:rsidRPr="0032432C">
        <w:rPr>
          <w:sz w:val="26"/>
          <w:szCs w:val="26"/>
        </w:rPr>
        <w:t xml:space="preserve">  поселения</w:t>
      </w:r>
      <w:r w:rsidR="0091419D" w:rsidRPr="0032432C">
        <w:rPr>
          <w:sz w:val="26"/>
          <w:szCs w:val="26"/>
        </w:rPr>
        <w:t xml:space="preserve"> </w:t>
      </w:r>
      <w:r w:rsidR="0032432C">
        <w:rPr>
          <w:sz w:val="26"/>
          <w:szCs w:val="26"/>
        </w:rPr>
        <w:t xml:space="preserve">    </w:t>
      </w:r>
    </w:p>
    <w:p w:rsidR="006450FD" w:rsidRPr="0032432C" w:rsidRDefault="006450FD" w:rsidP="00721804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32432C">
        <w:rPr>
          <w:sz w:val="26"/>
          <w:szCs w:val="26"/>
        </w:rPr>
        <w:t>Староматинский</w:t>
      </w:r>
      <w:proofErr w:type="spellEnd"/>
      <w:r w:rsidRPr="0032432C">
        <w:rPr>
          <w:sz w:val="26"/>
          <w:szCs w:val="26"/>
        </w:rPr>
        <w:t xml:space="preserve"> сельсовет</w:t>
      </w:r>
      <w:r w:rsidR="0032432C">
        <w:rPr>
          <w:sz w:val="26"/>
          <w:szCs w:val="26"/>
        </w:rPr>
        <w:t xml:space="preserve">      </w:t>
      </w:r>
      <w:r w:rsidRPr="0032432C">
        <w:rPr>
          <w:sz w:val="26"/>
          <w:szCs w:val="26"/>
        </w:rPr>
        <w:t xml:space="preserve">                                </w:t>
      </w:r>
      <w:r w:rsidR="00B06B07" w:rsidRPr="0032432C">
        <w:rPr>
          <w:sz w:val="26"/>
          <w:szCs w:val="26"/>
        </w:rPr>
        <w:t xml:space="preserve">     </w:t>
      </w:r>
      <w:r w:rsidR="0032432C">
        <w:rPr>
          <w:sz w:val="26"/>
          <w:szCs w:val="26"/>
        </w:rPr>
        <w:t xml:space="preserve">      </w:t>
      </w:r>
      <w:r w:rsidR="00B06B07" w:rsidRPr="0032432C">
        <w:rPr>
          <w:sz w:val="26"/>
          <w:szCs w:val="26"/>
        </w:rPr>
        <w:t xml:space="preserve">      </w:t>
      </w:r>
      <w:r w:rsidRPr="0032432C">
        <w:rPr>
          <w:sz w:val="26"/>
          <w:szCs w:val="26"/>
        </w:rPr>
        <w:t xml:space="preserve">         </w:t>
      </w:r>
      <w:r w:rsidR="0091419D" w:rsidRPr="0032432C">
        <w:rPr>
          <w:sz w:val="26"/>
          <w:szCs w:val="26"/>
        </w:rPr>
        <w:t xml:space="preserve"> </w:t>
      </w:r>
      <w:r w:rsidR="00721804" w:rsidRPr="0032432C">
        <w:rPr>
          <w:sz w:val="26"/>
          <w:szCs w:val="26"/>
        </w:rPr>
        <w:t xml:space="preserve">    Т.В. Кудряшова</w:t>
      </w:r>
    </w:p>
    <w:p w:rsidR="00F7048B" w:rsidRPr="0032432C" w:rsidRDefault="00F7048B" w:rsidP="00FD7B0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F7048B" w:rsidRPr="0032432C" w:rsidSect="00721804">
      <w:pgSz w:w="11909" w:h="16834"/>
      <w:pgMar w:top="709" w:right="994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D5" w:rsidRDefault="009866D5" w:rsidP="000E1599">
      <w:pPr>
        <w:spacing w:after="0" w:line="240" w:lineRule="auto"/>
      </w:pPr>
      <w:r>
        <w:separator/>
      </w:r>
    </w:p>
  </w:endnote>
  <w:endnote w:type="continuationSeparator" w:id="0">
    <w:p w:rsidR="009866D5" w:rsidRDefault="009866D5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D5" w:rsidRDefault="009866D5" w:rsidP="000E1599">
      <w:pPr>
        <w:spacing w:after="0" w:line="240" w:lineRule="auto"/>
      </w:pPr>
      <w:r>
        <w:separator/>
      </w:r>
    </w:p>
  </w:footnote>
  <w:footnote w:type="continuationSeparator" w:id="0">
    <w:p w:rsidR="009866D5" w:rsidRDefault="009866D5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6D226F"/>
    <w:multiLevelType w:val="hybridMultilevel"/>
    <w:tmpl w:val="D75EB7BA"/>
    <w:lvl w:ilvl="0" w:tplc="03BCC4F8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B269F5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227561"/>
    <w:multiLevelType w:val="hybridMultilevel"/>
    <w:tmpl w:val="7A0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475C9F"/>
    <w:multiLevelType w:val="hybridMultilevel"/>
    <w:tmpl w:val="926A836A"/>
    <w:lvl w:ilvl="0" w:tplc="27B23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2"/>
  </w:num>
  <w:num w:numId="15">
    <w:abstractNumId w:val="4"/>
  </w:num>
  <w:num w:numId="16">
    <w:abstractNumId w:val="10"/>
  </w:num>
  <w:num w:numId="17">
    <w:abstractNumId w:val="20"/>
  </w:num>
  <w:num w:numId="18">
    <w:abstractNumId w:val="23"/>
  </w:num>
  <w:num w:numId="19">
    <w:abstractNumId w:val="13"/>
  </w:num>
  <w:num w:numId="20">
    <w:abstractNumId w:val="7"/>
  </w:num>
  <w:num w:numId="21">
    <w:abstractNumId w:val="16"/>
  </w:num>
  <w:num w:numId="22">
    <w:abstractNumId w:val="24"/>
  </w:num>
  <w:num w:numId="23">
    <w:abstractNumId w:val="2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765AA"/>
    <w:rsid w:val="00091019"/>
    <w:rsid w:val="000915FE"/>
    <w:rsid w:val="000A0D70"/>
    <w:rsid w:val="000A1628"/>
    <w:rsid w:val="000B0D1C"/>
    <w:rsid w:val="000B6625"/>
    <w:rsid w:val="000D327A"/>
    <w:rsid w:val="000E1599"/>
    <w:rsid w:val="000F11AA"/>
    <w:rsid w:val="000F2656"/>
    <w:rsid w:val="000F5681"/>
    <w:rsid w:val="00123BDB"/>
    <w:rsid w:val="00130472"/>
    <w:rsid w:val="00147493"/>
    <w:rsid w:val="0014796A"/>
    <w:rsid w:val="00163635"/>
    <w:rsid w:val="00195EE9"/>
    <w:rsid w:val="001A0A7B"/>
    <w:rsid w:val="001A309F"/>
    <w:rsid w:val="001F64C4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A3C72"/>
    <w:rsid w:val="002B6C45"/>
    <w:rsid w:val="002C0153"/>
    <w:rsid w:val="002C7386"/>
    <w:rsid w:val="002E1678"/>
    <w:rsid w:val="0032432C"/>
    <w:rsid w:val="003350D0"/>
    <w:rsid w:val="00336793"/>
    <w:rsid w:val="0034688A"/>
    <w:rsid w:val="00350D18"/>
    <w:rsid w:val="00365682"/>
    <w:rsid w:val="00365DD2"/>
    <w:rsid w:val="00373053"/>
    <w:rsid w:val="003915E4"/>
    <w:rsid w:val="003A5469"/>
    <w:rsid w:val="003C081B"/>
    <w:rsid w:val="003C75BD"/>
    <w:rsid w:val="003E0E80"/>
    <w:rsid w:val="003E769A"/>
    <w:rsid w:val="00434B17"/>
    <w:rsid w:val="00435379"/>
    <w:rsid w:val="004A148A"/>
    <w:rsid w:val="004A28D4"/>
    <w:rsid w:val="004A57B6"/>
    <w:rsid w:val="004A7D5F"/>
    <w:rsid w:val="0050475A"/>
    <w:rsid w:val="00511EEE"/>
    <w:rsid w:val="00525914"/>
    <w:rsid w:val="005554A7"/>
    <w:rsid w:val="0056273D"/>
    <w:rsid w:val="00563DEE"/>
    <w:rsid w:val="005A5358"/>
    <w:rsid w:val="005C3257"/>
    <w:rsid w:val="005C422D"/>
    <w:rsid w:val="005C74F5"/>
    <w:rsid w:val="005D7825"/>
    <w:rsid w:val="00631D3B"/>
    <w:rsid w:val="006450FD"/>
    <w:rsid w:val="00660923"/>
    <w:rsid w:val="00663E84"/>
    <w:rsid w:val="00684D4A"/>
    <w:rsid w:val="006977E2"/>
    <w:rsid w:val="006B36C6"/>
    <w:rsid w:val="006C27C0"/>
    <w:rsid w:val="006D43CD"/>
    <w:rsid w:val="006D7E29"/>
    <w:rsid w:val="006F2852"/>
    <w:rsid w:val="006F40E0"/>
    <w:rsid w:val="006F5B5B"/>
    <w:rsid w:val="00721804"/>
    <w:rsid w:val="00740266"/>
    <w:rsid w:val="00747842"/>
    <w:rsid w:val="00754805"/>
    <w:rsid w:val="00760155"/>
    <w:rsid w:val="007661CD"/>
    <w:rsid w:val="007E031C"/>
    <w:rsid w:val="007E502D"/>
    <w:rsid w:val="007F3FFA"/>
    <w:rsid w:val="007F50BB"/>
    <w:rsid w:val="00804EBD"/>
    <w:rsid w:val="00806450"/>
    <w:rsid w:val="00831C89"/>
    <w:rsid w:val="00852800"/>
    <w:rsid w:val="0087426F"/>
    <w:rsid w:val="0087761F"/>
    <w:rsid w:val="008A4299"/>
    <w:rsid w:val="008B2F22"/>
    <w:rsid w:val="008D110B"/>
    <w:rsid w:val="008D3728"/>
    <w:rsid w:val="008D56C8"/>
    <w:rsid w:val="008D7F33"/>
    <w:rsid w:val="008F28A7"/>
    <w:rsid w:val="0091419D"/>
    <w:rsid w:val="00920289"/>
    <w:rsid w:val="00940321"/>
    <w:rsid w:val="00942E15"/>
    <w:rsid w:val="00955F0A"/>
    <w:rsid w:val="00972628"/>
    <w:rsid w:val="00980211"/>
    <w:rsid w:val="00986517"/>
    <w:rsid w:val="009866D5"/>
    <w:rsid w:val="00995725"/>
    <w:rsid w:val="0099650C"/>
    <w:rsid w:val="009A31C4"/>
    <w:rsid w:val="009A5471"/>
    <w:rsid w:val="009C6E8B"/>
    <w:rsid w:val="00A00817"/>
    <w:rsid w:val="00A26E6E"/>
    <w:rsid w:val="00A64253"/>
    <w:rsid w:val="00A71969"/>
    <w:rsid w:val="00A846DD"/>
    <w:rsid w:val="00AC0461"/>
    <w:rsid w:val="00AD0BD5"/>
    <w:rsid w:val="00AD2A81"/>
    <w:rsid w:val="00AD699F"/>
    <w:rsid w:val="00AE21B4"/>
    <w:rsid w:val="00AE74C3"/>
    <w:rsid w:val="00AF124E"/>
    <w:rsid w:val="00B06B07"/>
    <w:rsid w:val="00B2649A"/>
    <w:rsid w:val="00B31C3E"/>
    <w:rsid w:val="00B35BCE"/>
    <w:rsid w:val="00B377C6"/>
    <w:rsid w:val="00B87968"/>
    <w:rsid w:val="00B969B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CE3497"/>
    <w:rsid w:val="00CE4B2F"/>
    <w:rsid w:val="00D04935"/>
    <w:rsid w:val="00D265AC"/>
    <w:rsid w:val="00D37D50"/>
    <w:rsid w:val="00D5248A"/>
    <w:rsid w:val="00D55C18"/>
    <w:rsid w:val="00D619FB"/>
    <w:rsid w:val="00D652B7"/>
    <w:rsid w:val="00D77461"/>
    <w:rsid w:val="00D856CE"/>
    <w:rsid w:val="00DC1F17"/>
    <w:rsid w:val="00DC5AE6"/>
    <w:rsid w:val="00E164AD"/>
    <w:rsid w:val="00E20313"/>
    <w:rsid w:val="00E26E65"/>
    <w:rsid w:val="00E459EC"/>
    <w:rsid w:val="00E74434"/>
    <w:rsid w:val="00E8109D"/>
    <w:rsid w:val="00E9150C"/>
    <w:rsid w:val="00EA3F0C"/>
    <w:rsid w:val="00EB14C6"/>
    <w:rsid w:val="00EB5507"/>
    <w:rsid w:val="00EF35B0"/>
    <w:rsid w:val="00F01909"/>
    <w:rsid w:val="00F07015"/>
    <w:rsid w:val="00F1106D"/>
    <w:rsid w:val="00F176AB"/>
    <w:rsid w:val="00F40F9E"/>
    <w:rsid w:val="00F41CD7"/>
    <w:rsid w:val="00F508DC"/>
    <w:rsid w:val="00F5547D"/>
    <w:rsid w:val="00F7048B"/>
    <w:rsid w:val="00F77A0A"/>
    <w:rsid w:val="00F96383"/>
    <w:rsid w:val="00F97014"/>
    <w:rsid w:val="00FD7B04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A227"/>
  <w15:docId w15:val="{E261B908-EFE7-4DF7-9931-01E88FF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rsid w:val="008D37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2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6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96</cp:revision>
  <cp:lastPrinted>2020-05-13T07:04:00Z</cp:lastPrinted>
  <dcterms:created xsi:type="dcterms:W3CDTF">2020-05-18T08:00:00Z</dcterms:created>
  <dcterms:modified xsi:type="dcterms:W3CDTF">2022-07-27T14:11:00Z</dcterms:modified>
</cp:coreProperties>
</file>